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668F5" w14:textId="77777777" w:rsidR="00715793" w:rsidRPr="00A5687E" w:rsidRDefault="00715793">
      <w:pPr>
        <w:rPr>
          <w:rFonts w:cstheme="minorHAnsi"/>
          <w:sz w:val="24"/>
          <w:szCs w:val="24"/>
        </w:rPr>
      </w:pPr>
    </w:p>
    <w:p w14:paraId="5A6A8BC9" w14:textId="77777777" w:rsidR="006E2845" w:rsidRPr="00A5687E" w:rsidRDefault="006E2845" w:rsidP="006E284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71396C2" w14:textId="77777777" w:rsidR="006E2845" w:rsidRPr="00A5687E" w:rsidRDefault="006E2845" w:rsidP="006E284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7029E35" w14:textId="77777777" w:rsidR="006E2845" w:rsidRPr="00A5687E" w:rsidRDefault="006E2845" w:rsidP="006E284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A4EAD90" w14:textId="65E1FE59" w:rsidR="006E2845" w:rsidRPr="00A5687E" w:rsidRDefault="006E2845" w:rsidP="006E2845">
      <w:pPr>
        <w:spacing w:line="240" w:lineRule="auto"/>
        <w:contextualSpacing/>
        <w:jc w:val="right"/>
        <w:rPr>
          <w:rFonts w:cstheme="minorHAnsi"/>
          <w:sz w:val="24"/>
          <w:szCs w:val="24"/>
        </w:rPr>
      </w:pPr>
      <w:r w:rsidRPr="00A5687E">
        <w:rPr>
          <w:rFonts w:cstheme="minorHAnsi"/>
          <w:sz w:val="24"/>
          <w:szCs w:val="24"/>
        </w:rPr>
        <w:t>…/…/….</w:t>
      </w:r>
    </w:p>
    <w:p w14:paraId="7264C07A" w14:textId="77777777" w:rsidR="006E2845" w:rsidRPr="00A5687E" w:rsidRDefault="006E2845" w:rsidP="006E284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D79096D" w14:textId="27654069" w:rsidR="006E2845" w:rsidRPr="00A5687E" w:rsidRDefault="006E2845" w:rsidP="006E2845">
      <w:pPr>
        <w:spacing w:line="240" w:lineRule="auto"/>
        <w:contextualSpacing/>
        <w:rPr>
          <w:rFonts w:cstheme="minorHAnsi"/>
          <w:sz w:val="24"/>
          <w:szCs w:val="24"/>
        </w:rPr>
      </w:pPr>
      <w:r w:rsidRPr="00A5687E">
        <w:rPr>
          <w:rFonts w:cstheme="minorHAnsi"/>
          <w:sz w:val="24"/>
          <w:szCs w:val="24"/>
        </w:rPr>
        <w:t xml:space="preserve">GEBZE </w:t>
      </w:r>
    </w:p>
    <w:p w14:paraId="72470AD2" w14:textId="6A710F22" w:rsidR="006E2845" w:rsidRPr="00A5687E" w:rsidRDefault="006E2845" w:rsidP="006E2845">
      <w:pPr>
        <w:spacing w:line="240" w:lineRule="auto"/>
        <w:contextualSpacing/>
        <w:rPr>
          <w:rFonts w:cstheme="minorHAnsi"/>
          <w:sz w:val="24"/>
          <w:szCs w:val="24"/>
        </w:rPr>
      </w:pPr>
      <w:r w:rsidRPr="00A5687E">
        <w:rPr>
          <w:rFonts w:cstheme="minorHAnsi"/>
          <w:sz w:val="24"/>
          <w:szCs w:val="24"/>
        </w:rPr>
        <w:t>TİCARET SİCİLİ MÜDÜRLÜĞÜNE</w:t>
      </w:r>
    </w:p>
    <w:p w14:paraId="4D91F898" w14:textId="77777777" w:rsidR="006E2845" w:rsidRPr="00A5687E" w:rsidRDefault="006E2845" w:rsidP="006E284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38372AA" w14:textId="49E9383A" w:rsidR="006E2845" w:rsidRPr="00A5687E" w:rsidRDefault="006E2845" w:rsidP="006E2845">
      <w:pPr>
        <w:spacing w:line="240" w:lineRule="auto"/>
        <w:contextualSpacing/>
        <w:rPr>
          <w:rFonts w:cstheme="minorHAnsi"/>
          <w:sz w:val="24"/>
          <w:szCs w:val="24"/>
        </w:rPr>
      </w:pPr>
      <w:r w:rsidRPr="00A5687E">
        <w:rPr>
          <w:rFonts w:cstheme="minorHAnsi"/>
          <w:sz w:val="24"/>
          <w:szCs w:val="24"/>
        </w:rPr>
        <w:t>GEBZE</w:t>
      </w:r>
    </w:p>
    <w:p w14:paraId="231EF461" w14:textId="77777777" w:rsidR="006E2845" w:rsidRPr="00A5687E" w:rsidRDefault="006E2845" w:rsidP="006E284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A916530" w14:textId="77777777" w:rsidR="006E2845" w:rsidRPr="00A5687E" w:rsidRDefault="006E2845" w:rsidP="006E284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F5EE41" w14:textId="34929946" w:rsidR="006E2845" w:rsidRPr="00A5687E" w:rsidRDefault="006E2845" w:rsidP="006E2845">
      <w:pPr>
        <w:spacing w:line="240" w:lineRule="auto"/>
        <w:contextualSpacing/>
        <w:rPr>
          <w:rFonts w:cstheme="minorHAnsi"/>
          <w:sz w:val="24"/>
          <w:szCs w:val="24"/>
        </w:rPr>
      </w:pPr>
      <w:r w:rsidRPr="00A5687E">
        <w:rPr>
          <w:rFonts w:cstheme="minorHAnsi"/>
          <w:sz w:val="24"/>
          <w:szCs w:val="24"/>
        </w:rPr>
        <w:t>Müdürlüğünüz</w:t>
      </w:r>
      <w:r w:rsidR="00A5687E" w:rsidRPr="00A5687E">
        <w:rPr>
          <w:rFonts w:cstheme="minorHAnsi"/>
          <w:sz w:val="24"/>
          <w:szCs w:val="24"/>
        </w:rPr>
        <w:t xml:space="preserve">ün </w:t>
      </w:r>
      <w:r w:rsidRPr="00A5687E">
        <w:rPr>
          <w:rFonts w:cstheme="minorHAnsi"/>
          <w:sz w:val="24"/>
          <w:szCs w:val="24"/>
        </w:rPr>
        <w:t xml:space="preserve"> ……………. Sicil numarasına tescilli </w:t>
      </w:r>
      <w:r w:rsidR="00A5687E" w:rsidRPr="00A5687E">
        <w:rPr>
          <w:rFonts w:cstheme="minorHAnsi"/>
          <w:sz w:val="24"/>
          <w:szCs w:val="24"/>
        </w:rPr>
        <w:t>…….</w:t>
      </w:r>
      <w:r w:rsidRPr="00A5687E">
        <w:rPr>
          <w:rFonts w:cstheme="minorHAnsi"/>
          <w:sz w:val="24"/>
          <w:szCs w:val="24"/>
        </w:rPr>
        <w:t>………………………………………………………</w:t>
      </w:r>
      <w:r w:rsidR="00A5687E" w:rsidRPr="00A5687E">
        <w:rPr>
          <w:rFonts w:cstheme="minorHAnsi"/>
          <w:sz w:val="24"/>
          <w:szCs w:val="24"/>
        </w:rPr>
        <w:t xml:space="preserve"> Ş</w:t>
      </w:r>
      <w:r w:rsidR="00D754B9" w:rsidRPr="00A5687E">
        <w:rPr>
          <w:rFonts w:cstheme="minorHAnsi"/>
          <w:sz w:val="24"/>
          <w:szCs w:val="24"/>
        </w:rPr>
        <w:t>İRKETİ</w:t>
      </w:r>
      <w:r w:rsidR="00A5687E" w:rsidRPr="00A5687E">
        <w:rPr>
          <w:rFonts w:cstheme="minorHAnsi"/>
          <w:sz w:val="24"/>
          <w:szCs w:val="24"/>
        </w:rPr>
        <w:t xml:space="preserve">/KOOPERETİFİ </w:t>
      </w:r>
      <w:r w:rsidRPr="00A5687E">
        <w:rPr>
          <w:rFonts w:cstheme="minorHAnsi"/>
          <w:sz w:val="24"/>
          <w:szCs w:val="24"/>
        </w:rPr>
        <w:t xml:space="preserve">’ ne ait </w:t>
      </w:r>
      <w:r w:rsidR="00D754B9" w:rsidRPr="00A5687E">
        <w:rPr>
          <w:rFonts w:cstheme="minorHAnsi"/>
          <w:sz w:val="24"/>
          <w:szCs w:val="24"/>
        </w:rPr>
        <w:t xml:space="preserve">……………………………….. ( şirket </w:t>
      </w:r>
      <w:r w:rsidRPr="00A5687E">
        <w:rPr>
          <w:rFonts w:cstheme="minorHAnsi"/>
          <w:sz w:val="24"/>
          <w:szCs w:val="24"/>
        </w:rPr>
        <w:t>yetkilileri</w:t>
      </w:r>
      <w:r w:rsidR="00D754B9" w:rsidRPr="00A5687E">
        <w:rPr>
          <w:rFonts w:cstheme="minorHAnsi"/>
          <w:sz w:val="24"/>
          <w:szCs w:val="24"/>
        </w:rPr>
        <w:t>ni/ ortaklarını</w:t>
      </w:r>
      <w:r w:rsidR="00237FA4" w:rsidRPr="00A5687E">
        <w:rPr>
          <w:rFonts w:cstheme="minorHAnsi"/>
          <w:sz w:val="24"/>
          <w:szCs w:val="24"/>
        </w:rPr>
        <w:t xml:space="preserve">/adresini </w:t>
      </w:r>
      <w:r w:rsidR="00D754B9" w:rsidRPr="00A5687E">
        <w:rPr>
          <w:rFonts w:cstheme="minorHAnsi"/>
          <w:sz w:val="24"/>
          <w:szCs w:val="24"/>
        </w:rPr>
        <w:t>vb.)</w:t>
      </w:r>
      <w:r w:rsidRPr="00A5687E">
        <w:rPr>
          <w:rFonts w:cstheme="minorHAnsi"/>
          <w:sz w:val="24"/>
          <w:szCs w:val="24"/>
        </w:rPr>
        <w:t xml:space="preserve"> gösteren ………….. adet </w:t>
      </w:r>
      <w:r w:rsidR="00D754B9" w:rsidRPr="00A5687E">
        <w:rPr>
          <w:rFonts w:cstheme="minorHAnsi"/>
          <w:sz w:val="24"/>
          <w:szCs w:val="24"/>
        </w:rPr>
        <w:t xml:space="preserve">firma durum </w:t>
      </w:r>
      <w:r w:rsidRPr="00A5687E">
        <w:rPr>
          <w:rFonts w:cstheme="minorHAnsi"/>
          <w:sz w:val="24"/>
          <w:szCs w:val="24"/>
        </w:rPr>
        <w:t>belge</w:t>
      </w:r>
      <w:r w:rsidR="0074121B" w:rsidRPr="00A5687E">
        <w:rPr>
          <w:rFonts w:cstheme="minorHAnsi"/>
          <w:sz w:val="24"/>
          <w:szCs w:val="24"/>
        </w:rPr>
        <w:t>si</w:t>
      </w:r>
      <w:r w:rsidRPr="00A5687E">
        <w:rPr>
          <w:rFonts w:cstheme="minorHAnsi"/>
          <w:sz w:val="24"/>
          <w:szCs w:val="24"/>
        </w:rPr>
        <w:t>nin düzenlenerek verilmesi hususunda gereğini arz ederiz.</w:t>
      </w:r>
    </w:p>
    <w:p w14:paraId="187D6331" w14:textId="77777777" w:rsidR="006E2845" w:rsidRPr="00A5687E" w:rsidRDefault="006E2845" w:rsidP="006E284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80C071E" w14:textId="713F9D97" w:rsidR="006E2845" w:rsidRPr="00A5687E" w:rsidRDefault="006E2845" w:rsidP="006E2845">
      <w:pPr>
        <w:spacing w:line="240" w:lineRule="auto"/>
        <w:contextualSpacing/>
        <w:rPr>
          <w:rFonts w:cstheme="minorHAnsi"/>
          <w:sz w:val="24"/>
          <w:szCs w:val="24"/>
        </w:rPr>
      </w:pPr>
      <w:r w:rsidRPr="00A5687E">
        <w:rPr>
          <w:rFonts w:cstheme="minorHAnsi"/>
          <w:sz w:val="24"/>
          <w:szCs w:val="24"/>
        </w:rPr>
        <w:t>Saygılarımızla,</w:t>
      </w:r>
    </w:p>
    <w:p w14:paraId="46124F93" w14:textId="77777777" w:rsidR="006E2845" w:rsidRPr="00A5687E" w:rsidRDefault="006E2845" w:rsidP="006E284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EC97577" w14:textId="77777777" w:rsidR="006E2845" w:rsidRPr="00A5687E" w:rsidRDefault="006E2845" w:rsidP="006E284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06791A4" w14:textId="4619DF09" w:rsidR="006E2845" w:rsidRPr="00A5687E" w:rsidRDefault="006E2845" w:rsidP="006E2845">
      <w:pPr>
        <w:spacing w:line="240" w:lineRule="auto"/>
        <w:contextualSpacing/>
        <w:rPr>
          <w:rFonts w:cstheme="minorHAnsi"/>
          <w:sz w:val="24"/>
          <w:szCs w:val="24"/>
        </w:rPr>
      </w:pPr>
      <w:r w:rsidRPr="00A5687E">
        <w:rPr>
          <w:rFonts w:cstheme="minorHAnsi"/>
          <w:sz w:val="24"/>
          <w:szCs w:val="24"/>
        </w:rPr>
        <w:t xml:space="preserve">KAŞE  </w:t>
      </w:r>
    </w:p>
    <w:p w14:paraId="11932CC4" w14:textId="5E3732DD" w:rsidR="006E2845" w:rsidRPr="00A5687E" w:rsidRDefault="006E2845" w:rsidP="006E2845">
      <w:pPr>
        <w:spacing w:line="240" w:lineRule="auto"/>
        <w:contextualSpacing/>
        <w:rPr>
          <w:rFonts w:cstheme="minorHAnsi"/>
          <w:sz w:val="24"/>
          <w:szCs w:val="24"/>
        </w:rPr>
      </w:pPr>
      <w:r w:rsidRPr="00A5687E">
        <w:rPr>
          <w:rFonts w:cstheme="minorHAnsi"/>
          <w:sz w:val="24"/>
          <w:szCs w:val="24"/>
        </w:rPr>
        <w:t>AD SOYAD</w:t>
      </w:r>
    </w:p>
    <w:p w14:paraId="23C7CDC7" w14:textId="147420C5" w:rsidR="006E2845" w:rsidRPr="00A5687E" w:rsidRDefault="006E2845" w:rsidP="006E2845">
      <w:pPr>
        <w:spacing w:line="240" w:lineRule="auto"/>
        <w:contextualSpacing/>
        <w:rPr>
          <w:rFonts w:cstheme="minorHAnsi"/>
          <w:sz w:val="24"/>
          <w:szCs w:val="24"/>
        </w:rPr>
      </w:pPr>
      <w:r w:rsidRPr="00A5687E">
        <w:rPr>
          <w:rFonts w:cstheme="minorHAnsi"/>
          <w:sz w:val="24"/>
          <w:szCs w:val="24"/>
        </w:rPr>
        <w:t>İMZA</w:t>
      </w:r>
    </w:p>
    <w:sectPr w:rsidR="006E2845" w:rsidRPr="00A56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45"/>
    <w:rsid w:val="00237FA4"/>
    <w:rsid w:val="003B4714"/>
    <w:rsid w:val="006E2845"/>
    <w:rsid w:val="006F086A"/>
    <w:rsid w:val="00715793"/>
    <w:rsid w:val="0074121B"/>
    <w:rsid w:val="00A5687E"/>
    <w:rsid w:val="00C35305"/>
    <w:rsid w:val="00C673D4"/>
    <w:rsid w:val="00D754B9"/>
    <w:rsid w:val="00E6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7883"/>
  <w15:chartTrackingRefBased/>
  <w15:docId w15:val="{CA1822B1-997D-460A-B631-7A309559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Fehmi Öner</dc:creator>
  <cp:keywords/>
  <dc:description/>
  <cp:lastModifiedBy>Fehmi Öner</cp:lastModifiedBy>
  <cp:revision>6</cp:revision>
  <dcterms:created xsi:type="dcterms:W3CDTF">2024-04-22T11:00:00Z</dcterms:created>
  <dcterms:modified xsi:type="dcterms:W3CDTF">2024-04-22T11:20:00Z</dcterms:modified>
</cp:coreProperties>
</file>